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A008" w14:textId="77777777" w:rsidR="000E4BE6" w:rsidRDefault="00346576" w:rsidP="00A344F2">
      <w:pPr>
        <w:ind w:left="-126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58F2E" wp14:editId="3A32911B">
            <wp:simplePos x="0" y="0"/>
            <wp:positionH relativeFrom="column">
              <wp:posOffset>-180975</wp:posOffset>
            </wp:positionH>
            <wp:positionV relativeFrom="paragraph">
              <wp:posOffset>66675</wp:posOffset>
            </wp:positionV>
            <wp:extent cx="1771650" cy="2019300"/>
            <wp:effectExtent l="19050" t="0" r="0" b="0"/>
            <wp:wrapNone/>
            <wp:docPr id="3" name="Picture 3" descr="New%20City%20Logo%20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%20City%20Logo%20form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43" cy="202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4F2">
        <w:tab/>
      </w:r>
      <w:r w:rsidR="00A344F2">
        <w:tab/>
      </w:r>
    </w:p>
    <w:p w14:paraId="5F8540E6" w14:textId="77777777" w:rsidR="000E4BE6" w:rsidRDefault="000E4BE6" w:rsidP="00A344F2">
      <w:pPr>
        <w:ind w:left="-1260"/>
      </w:pPr>
    </w:p>
    <w:p w14:paraId="0A6E3764" w14:textId="77777777" w:rsidR="000948D4" w:rsidRDefault="00DD5790" w:rsidP="00DD5790">
      <w:pPr>
        <w:jc w:val="center"/>
        <w:rPr>
          <w:rFonts w:ascii="Book Antiqua" w:hAnsi="Book Antiqua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</w:p>
    <w:p w14:paraId="1617AA46" w14:textId="5D71CB3D" w:rsidR="00CE7EC9" w:rsidRDefault="000948D4" w:rsidP="00DD5790">
      <w:pPr>
        <w:jc w:val="center"/>
        <w:rPr>
          <w:rFonts w:ascii="Book Antiqua" w:hAnsi="Book Antiqua" w:cs="Arial"/>
          <w:b/>
          <w:color w:val="6B91EE"/>
          <w:sz w:val="32"/>
          <w:szCs w:val="32"/>
        </w:rPr>
      </w:pPr>
      <w:r>
        <w:rPr>
          <w:rFonts w:ascii="Book Antiqua" w:hAnsi="Book Antiqua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DD5790">
        <w:rPr>
          <w:rFonts w:ascii="Book Antiqua" w:hAnsi="Book Antiqua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LIBERTY LAKE</w:t>
      </w:r>
    </w:p>
    <w:p w14:paraId="24EBF66E" w14:textId="5AC72F95" w:rsidR="00337109" w:rsidRPr="00BF6712" w:rsidRDefault="00CE7EC9" w:rsidP="000948D4">
      <w:pPr>
        <w:ind w:left="2160" w:firstLine="720"/>
        <w:rPr>
          <w:rFonts w:ascii="Palatino Linotype" w:hAnsi="Palatino Linotype" w:cs="Arial"/>
          <w:sz w:val="40"/>
          <w:szCs w:val="40"/>
        </w:rPr>
      </w:pPr>
      <w:r>
        <w:rPr>
          <w:rFonts w:ascii="Book Antiqua" w:hAnsi="Book Antiqua" w:cs="Arial"/>
          <w:b/>
          <w:color w:val="6B91EE"/>
          <w:sz w:val="32"/>
          <w:szCs w:val="32"/>
        </w:rPr>
        <w:t xml:space="preserve"> </w:t>
      </w:r>
      <w:r>
        <w:rPr>
          <w:rFonts w:ascii="Palatino Linotype" w:hAnsi="Palatino Linotype" w:cs="Arial"/>
          <w:sz w:val="40"/>
          <w:szCs w:val="40"/>
        </w:rPr>
        <w:t>P</w:t>
      </w:r>
      <w:r w:rsidRPr="00CE7EC9">
        <w:rPr>
          <w:rFonts w:ascii="Palatino Linotype" w:hAnsi="Palatino Linotype" w:cs="Arial"/>
          <w:sz w:val="32"/>
          <w:szCs w:val="32"/>
        </w:rPr>
        <w:t>OLICE</w:t>
      </w:r>
      <w:r>
        <w:rPr>
          <w:rFonts w:ascii="Palatino Linotype" w:hAnsi="Palatino Linotype" w:cs="Arial"/>
          <w:sz w:val="40"/>
          <w:szCs w:val="40"/>
        </w:rPr>
        <w:t xml:space="preserve"> D</w:t>
      </w:r>
      <w:r w:rsidRPr="00CE7EC9">
        <w:rPr>
          <w:rFonts w:ascii="Palatino Linotype" w:hAnsi="Palatino Linotype" w:cs="Arial"/>
          <w:sz w:val="32"/>
          <w:szCs w:val="32"/>
        </w:rPr>
        <w:t>EPARTMENT</w:t>
      </w:r>
    </w:p>
    <w:p w14:paraId="14C8F3AA" w14:textId="4334AA8B" w:rsidR="00575F15" w:rsidRPr="00CE7EC9" w:rsidRDefault="00BF6712" w:rsidP="000948D4">
      <w:pPr>
        <w:ind w:left="720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color w:val="6B91EE"/>
          <w:sz w:val="28"/>
          <w:szCs w:val="28"/>
        </w:rPr>
        <w:t xml:space="preserve">                                </w:t>
      </w:r>
      <w:r w:rsidR="00C45AB4">
        <w:rPr>
          <w:rFonts w:ascii="Book Antiqua" w:hAnsi="Book Antiqua" w:cs="Arial"/>
          <w:color w:val="6B91EE"/>
          <w:sz w:val="28"/>
          <w:szCs w:val="28"/>
        </w:rPr>
        <w:t xml:space="preserve"> </w:t>
      </w:r>
      <w:r>
        <w:rPr>
          <w:rFonts w:ascii="Book Antiqua" w:hAnsi="Book Antiqua" w:cs="Arial"/>
          <w:color w:val="6B91EE"/>
          <w:sz w:val="28"/>
          <w:szCs w:val="28"/>
        </w:rPr>
        <w:t xml:space="preserve">    </w:t>
      </w:r>
    </w:p>
    <w:p w14:paraId="7C388072" w14:textId="77777777" w:rsidR="000E4BE6" w:rsidRDefault="00575F15" w:rsidP="00575F15">
      <w:pPr>
        <w:tabs>
          <w:tab w:val="left" w:pos="5580"/>
        </w:tabs>
        <w:ind w:left="-1260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ab/>
      </w:r>
    </w:p>
    <w:p w14:paraId="1EA47E64" w14:textId="77777777" w:rsidR="000E4BE6" w:rsidRDefault="000E4BE6" w:rsidP="00A344F2">
      <w:pPr>
        <w:ind w:left="-1260"/>
        <w:rPr>
          <w:rFonts w:ascii="Arial" w:hAnsi="Arial" w:cs="Arial"/>
          <w:color w:val="3366FF"/>
        </w:rPr>
      </w:pPr>
    </w:p>
    <w:p w14:paraId="2791883D" w14:textId="77777777" w:rsidR="000E4BE6" w:rsidRDefault="000E4BE6" w:rsidP="00A344F2">
      <w:pPr>
        <w:ind w:left="-1260"/>
        <w:rPr>
          <w:rFonts w:ascii="Arial" w:hAnsi="Arial" w:cs="Arial"/>
          <w:color w:val="3366FF"/>
        </w:rPr>
      </w:pPr>
    </w:p>
    <w:p w14:paraId="2C2C8A81" w14:textId="685B5589" w:rsidR="002E2A8B" w:rsidRPr="000948D4" w:rsidRDefault="00DD5790" w:rsidP="000948D4">
      <w:pPr>
        <w:ind w:left="-270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TRAINING ANNOUNCEMENT</w:t>
      </w:r>
    </w:p>
    <w:p w14:paraId="41EAFFAD" w14:textId="6F5F589A" w:rsidR="00DD5790" w:rsidRDefault="00DD5790" w:rsidP="00DD579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BA1D8C" w14:textId="485086C8" w:rsidR="00DD5790" w:rsidRDefault="00DD5790" w:rsidP="000948D4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Glock Professional</w:t>
      </w:r>
    </w:p>
    <w:p w14:paraId="544F933A" w14:textId="50044C27" w:rsidR="00DD5790" w:rsidRDefault="00DD5790" w:rsidP="00DD579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Basic Armorers Course</w:t>
      </w:r>
    </w:p>
    <w:p w14:paraId="4FEA4816" w14:textId="69DC5E9D" w:rsidR="00DD5790" w:rsidRDefault="00DD5790" w:rsidP="00DD579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9E562F" w14:textId="718EC131" w:rsidR="00DD5790" w:rsidRDefault="00DD5790" w:rsidP="000948D4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18, 2023</w:t>
      </w:r>
    </w:p>
    <w:p w14:paraId="59137D59" w14:textId="77777777" w:rsidR="000948D4" w:rsidRDefault="000948D4" w:rsidP="000948D4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44482D" w14:textId="1719EFDC" w:rsidR="000948D4" w:rsidRDefault="000948D4" w:rsidP="000948D4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Location</w:t>
      </w:r>
    </w:p>
    <w:p w14:paraId="57CD6615" w14:textId="3CFBF43F" w:rsidR="000948D4" w:rsidRDefault="000948D4" w:rsidP="00DD579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Liberty Lake Police Department</w:t>
      </w:r>
    </w:p>
    <w:p w14:paraId="28D5F386" w14:textId="2E483089" w:rsidR="000948D4" w:rsidRDefault="000948D4" w:rsidP="00DD579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23127 E Mission Ave</w:t>
      </w:r>
    </w:p>
    <w:p w14:paraId="227ACE8A" w14:textId="01C0CCCC" w:rsidR="000948D4" w:rsidRDefault="000948D4" w:rsidP="00DD579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Liberty Lake, WA 99019</w:t>
      </w:r>
    </w:p>
    <w:p w14:paraId="5C7D68DA" w14:textId="522C5C9F" w:rsidR="000948D4" w:rsidRDefault="000948D4" w:rsidP="00DD579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EA200C" w14:textId="7C34150A" w:rsidR="000948D4" w:rsidRDefault="000948D4" w:rsidP="00DD579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Cost: $250.00</w:t>
      </w:r>
    </w:p>
    <w:p w14:paraId="75181C7D" w14:textId="04832FE9" w:rsidR="000948D4" w:rsidRDefault="000948D4" w:rsidP="00DD579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is a one day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hour</w:t>
      </w:r>
      <w:proofErr w:type="gramEnd"/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course</w:t>
      </w:r>
    </w:p>
    <w:p w14:paraId="37D1A642" w14:textId="6E3FD2A5" w:rsidR="000948D4" w:rsidRDefault="000948D4" w:rsidP="00DD579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80F2EA" w14:textId="33E62030" w:rsidR="000948D4" w:rsidRDefault="000948D4" w:rsidP="00DD579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Certification is good for 3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years</w:t>
      </w:r>
      <w:proofErr w:type="gramEnd"/>
    </w:p>
    <w:p w14:paraId="1E6D9819" w14:textId="6D70B592" w:rsidR="000948D4" w:rsidRDefault="000948D4" w:rsidP="00DD5790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F28E9D" w14:textId="5BD8B142" w:rsidR="000948D4" w:rsidRDefault="000948D4" w:rsidP="00DD5790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Register:</w:t>
      </w:r>
    </w:p>
    <w:p w14:paraId="73197EE4" w14:textId="77777777" w:rsidR="000948D4" w:rsidRDefault="000948D4" w:rsidP="000948D4">
      <w:pPr>
        <w:rPr>
          <w:rStyle w:val="Hyperlink"/>
          <w:rFonts w:ascii="Roboto" w:hAnsi="Roboto"/>
          <w:color w:val="1A0DAB"/>
          <w:shd w:val="clear" w:color="auto" w:fill="FFFFFF"/>
        </w:rPr>
      </w:pPr>
      <w:r>
        <w:fldChar w:fldCharType="begin"/>
      </w:r>
      <w:r>
        <w:instrText xml:space="preserve"> HYPERLINK "https://www.glocktraining.com/" </w:instrText>
      </w:r>
      <w:r>
        <w:fldChar w:fldCharType="separate"/>
      </w:r>
    </w:p>
    <w:p w14:paraId="3425F05B" w14:textId="77777777" w:rsidR="000948D4" w:rsidRDefault="000948D4" w:rsidP="000948D4">
      <w:pPr>
        <w:jc w:val="center"/>
      </w:pPr>
      <w:r>
        <w:rPr>
          <w:rStyle w:val="HTMLCite"/>
          <w:rFonts w:ascii="Roboto" w:hAnsi="Roboto"/>
          <w:i w:val="0"/>
          <w:iCs w:val="0"/>
          <w:color w:val="202124"/>
          <w:sz w:val="21"/>
          <w:szCs w:val="21"/>
          <w:shd w:val="clear" w:color="auto" w:fill="FFFFFF"/>
        </w:rPr>
        <w:t>https://www.glocktraining.com</w:t>
      </w:r>
    </w:p>
    <w:p w14:paraId="2E82B2E5" w14:textId="77777777" w:rsidR="000948D4" w:rsidRDefault="000948D4" w:rsidP="000948D4">
      <w:r>
        <w:fldChar w:fldCharType="end"/>
      </w:r>
    </w:p>
    <w:p w14:paraId="23150AAB" w14:textId="124CFD5D" w:rsidR="000948D4" w:rsidRDefault="000948D4" w:rsidP="00DD5790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Host Agency Contact</w:t>
      </w:r>
    </w:p>
    <w:p w14:paraId="2EA097A7" w14:textId="6605B0A6" w:rsidR="000948D4" w:rsidRDefault="000948D4" w:rsidP="00DD5790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Officer Derek Arnold</w:t>
      </w:r>
    </w:p>
    <w:p w14:paraId="0356CFC3" w14:textId="16FC54D6" w:rsidR="000948D4" w:rsidRDefault="000948D4" w:rsidP="00DD5790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(509) 755-1140</w:t>
      </w:r>
    </w:p>
    <w:p w14:paraId="694F5B80" w14:textId="195FD75B" w:rsidR="000948D4" w:rsidRPr="000948D4" w:rsidRDefault="000948D4" w:rsidP="00DD5790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darnold@libertylakewapd.gov</w:t>
      </w:r>
    </w:p>
    <w:p w14:paraId="09C6C4D9" w14:textId="77777777" w:rsidR="00826853" w:rsidRDefault="00826853" w:rsidP="0035561D"/>
    <w:p w14:paraId="297A6079" w14:textId="77777777" w:rsidR="00826853" w:rsidRDefault="00826853" w:rsidP="0035561D"/>
    <w:p w14:paraId="56D3B8CE" w14:textId="77777777" w:rsidR="002E2A8B" w:rsidRDefault="002E2A8B" w:rsidP="0035561D"/>
    <w:sectPr w:rsidR="002E2A8B" w:rsidSect="00E31ECD">
      <w:footerReference w:type="default" r:id="rId8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4273" w14:textId="77777777" w:rsidR="00C76739" w:rsidRDefault="00C76739">
      <w:r>
        <w:separator/>
      </w:r>
    </w:p>
  </w:endnote>
  <w:endnote w:type="continuationSeparator" w:id="0">
    <w:p w14:paraId="315198FB" w14:textId="77777777" w:rsidR="00C76739" w:rsidRDefault="00C7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D99A" w14:textId="77777777" w:rsidR="0035561D" w:rsidRPr="007F7E37" w:rsidRDefault="0035561D" w:rsidP="007D2410">
    <w:pPr>
      <w:pStyle w:val="Footer"/>
      <w:jc w:val="center"/>
      <w:rPr>
        <w:color w:val="6B91EE"/>
      </w:rPr>
    </w:pPr>
    <w:r w:rsidRPr="007F7E37">
      <w:rPr>
        <w:color w:val="6B91EE"/>
      </w:rPr>
      <w:t>________________________________________________________________________</w:t>
    </w:r>
  </w:p>
  <w:p w14:paraId="39B8D72A" w14:textId="77777777" w:rsidR="0035561D" w:rsidRPr="007F7E37" w:rsidRDefault="00D00D1D" w:rsidP="007D2410">
    <w:pPr>
      <w:pStyle w:val="Footer"/>
      <w:jc w:val="center"/>
      <w:rPr>
        <w:color w:val="6B91EE"/>
        <w:sz w:val="22"/>
        <w:szCs w:val="22"/>
      </w:rPr>
    </w:pPr>
    <w:r>
      <w:rPr>
        <w:color w:val="6B91EE"/>
        <w:sz w:val="22"/>
        <w:szCs w:val="22"/>
      </w:rPr>
      <w:t>23127 E. Mission</w:t>
    </w:r>
    <w:r w:rsidR="0035561D" w:rsidRPr="007F7E37">
      <w:rPr>
        <w:color w:val="6B91EE"/>
        <w:sz w:val="22"/>
        <w:szCs w:val="22"/>
      </w:rPr>
      <w:t>, Liberty Lake, Washington  99019</w:t>
    </w:r>
  </w:p>
  <w:p w14:paraId="03234798" w14:textId="77777777" w:rsidR="0035561D" w:rsidRPr="007F7E37" w:rsidRDefault="0035561D" w:rsidP="007D2410">
    <w:pPr>
      <w:pStyle w:val="Footer"/>
      <w:jc w:val="center"/>
      <w:rPr>
        <w:color w:val="6B91EE"/>
        <w:sz w:val="22"/>
        <w:szCs w:val="22"/>
      </w:rPr>
    </w:pPr>
    <w:r w:rsidRPr="007F7E37">
      <w:rPr>
        <w:color w:val="6B91EE"/>
        <w:sz w:val="22"/>
        <w:szCs w:val="22"/>
      </w:rPr>
      <w:t>Phone: 509.755.1140   Fax: 509.755.1144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5C5A" w14:textId="77777777" w:rsidR="00C76739" w:rsidRDefault="00C76739">
      <w:r>
        <w:separator/>
      </w:r>
    </w:p>
  </w:footnote>
  <w:footnote w:type="continuationSeparator" w:id="0">
    <w:p w14:paraId="2AD830AC" w14:textId="77777777" w:rsidR="00C76739" w:rsidRDefault="00C7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45BF"/>
    <w:multiLevelType w:val="hybridMultilevel"/>
    <w:tmpl w:val="E6CE1B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578C681E"/>
    <w:multiLevelType w:val="multilevel"/>
    <w:tmpl w:val="594C43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A7F09AF"/>
    <w:multiLevelType w:val="hybridMultilevel"/>
    <w:tmpl w:val="594C438C"/>
    <w:lvl w:ilvl="0" w:tplc="485ECE7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3267902">
    <w:abstractNumId w:val="2"/>
  </w:num>
  <w:num w:numId="2" w16cid:durableId="1278947246">
    <w:abstractNumId w:val="1"/>
  </w:num>
  <w:num w:numId="3" w16cid:durableId="149646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5F9"/>
    <w:rsid w:val="00054BB0"/>
    <w:rsid w:val="00060F37"/>
    <w:rsid w:val="00074A5B"/>
    <w:rsid w:val="000948D4"/>
    <w:rsid w:val="000A606C"/>
    <w:rsid w:val="000D0401"/>
    <w:rsid w:val="000E4BE6"/>
    <w:rsid w:val="00140449"/>
    <w:rsid w:val="001B164F"/>
    <w:rsid w:val="001F741F"/>
    <w:rsid w:val="002127F7"/>
    <w:rsid w:val="002257F4"/>
    <w:rsid w:val="00234895"/>
    <w:rsid w:val="002532C3"/>
    <w:rsid w:val="00292D42"/>
    <w:rsid w:val="002E2A8B"/>
    <w:rsid w:val="00337109"/>
    <w:rsid w:val="0034372E"/>
    <w:rsid w:val="00345BAA"/>
    <w:rsid w:val="00346576"/>
    <w:rsid w:val="0035561D"/>
    <w:rsid w:val="003A39EC"/>
    <w:rsid w:val="003E1F6D"/>
    <w:rsid w:val="00474142"/>
    <w:rsid w:val="004D2302"/>
    <w:rsid w:val="00504514"/>
    <w:rsid w:val="00513D64"/>
    <w:rsid w:val="00524438"/>
    <w:rsid w:val="0053740E"/>
    <w:rsid w:val="005619F5"/>
    <w:rsid w:val="00561DF8"/>
    <w:rsid w:val="00564187"/>
    <w:rsid w:val="00566E69"/>
    <w:rsid w:val="00575F15"/>
    <w:rsid w:val="00580D2B"/>
    <w:rsid w:val="005945F4"/>
    <w:rsid w:val="005A2714"/>
    <w:rsid w:val="005C70B0"/>
    <w:rsid w:val="005D01DB"/>
    <w:rsid w:val="00616837"/>
    <w:rsid w:val="00627B00"/>
    <w:rsid w:val="00676B82"/>
    <w:rsid w:val="00682FDB"/>
    <w:rsid w:val="006B23D3"/>
    <w:rsid w:val="006D5E57"/>
    <w:rsid w:val="006D7A26"/>
    <w:rsid w:val="006F6356"/>
    <w:rsid w:val="007669F0"/>
    <w:rsid w:val="0079027E"/>
    <w:rsid w:val="007A2D15"/>
    <w:rsid w:val="007D06C5"/>
    <w:rsid w:val="007D2410"/>
    <w:rsid w:val="007F7E37"/>
    <w:rsid w:val="008124F6"/>
    <w:rsid w:val="00826853"/>
    <w:rsid w:val="0083470A"/>
    <w:rsid w:val="00852965"/>
    <w:rsid w:val="008739F4"/>
    <w:rsid w:val="008E058C"/>
    <w:rsid w:val="008E4F33"/>
    <w:rsid w:val="00913580"/>
    <w:rsid w:val="0091494E"/>
    <w:rsid w:val="009578C9"/>
    <w:rsid w:val="00993C7E"/>
    <w:rsid w:val="00994D16"/>
    <w:rsid w:val="009E56A0"/>
    <w:rsid w:val="00A12266"/>
    <w:rsid w:val="00A15CCD"/>
    <w:rsid w:val="00A344F2"/>
    <w:rsid w:val="00AE248B"/>
    <w:rsid w:val="00B6308C"/>
    <w:rsid w:val="00B86D35"/>
    <w:rsid w:val="00B93602"/>
    <w:rsid w:val="00BA29A1"/>
    <w:rsid w:val="00BA4B9E"/>
    <w:rsid w:val="00BB3A6D"/>
    <w:rsid w:val="00BF4475"/>
    <w:rsid w:val="00BF6712"/>
    <w:rsid w:val="00C020DF"/>
    <w:rsid w:val="00C35552"/>
    <w:rsid w:val="00C45AB4"/>
    <w:rsid w:val="00C633A1"/>
    <w:rsid w:val="00C76739"/>
    <w:rsid w:val="00CA25B9"/>
    <w:rsid w:val="00CC575F"/>
    <w:rsid w:val="00CE7EC9"/>
    <w:rsid w:val="00D00D1D"/>
    <w:rsid w:val="00D01F23"/>
    <w:rsid w:val="00D411BE"/>
    <w:rsid w:val="00D62DE6"/>
    <w:rsid w:val="00D96C04"/>
    <w:rsid w:val="00DB1197"/>
    <w:rsid w:val="00DC093A"/>
    <w:rsid w:val="00DD3BE9"/>
    <w:rsid w:val="00DD5790"/>
    <w:rsid w:val="00DE71EF"/>
    <w:rsid w:val="00E043E6"/>
    <w:rsid w:val="00E06843"/>
    <w:rsid w:val="00E30BA8"/>
    <w:rsid w:val="00E31ECD"/>
    <w:rsid w:val="00E33921"/>
    <w:rsid w:val="00E40AEB"/>
    <w:rsid w:val="00E54AEF"/>
    <w:rsid w:val="00E71CE3"/>
    <w:rsid w:val="00E7706E"/>
    <w:rsid w:val="00EC05E2"/>
    <w:rsid w:val="00EC7C0A"/>
    <w:rsid w:val="00F06A6F"/>
    <w:rsid w:val="00F06C21"/>
    <w:rsid w:val="00F118FB"/>
    <w:rsid w:val="00F31730"/>
    <w:rsid w:val="00F7409D"/>
    <w:rsid w:val="00F855F9"/>
    <w:rsid w:val="00FD28F2"/>
    <w:rsid w:val="00FD531B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4B4E"/>
  <w15:docId w15:val="{9B8C82E8-380D-441B-967A-AE18510B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4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4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48D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94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Liberty Lake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Derek Arnold</cp:lastModifiedBy>
  <cp:revision>2</cp:revision>
  <cp:lastPrinted>2017-01-21T09:42:00Z</cp:lastPrinted>
  <dcterms:created xsi:type="dcterms:W3CDTF">2023-01-24T23:02:00Z</dcterms:created>
  <dcterms:modified xsi:type="dcterms:W3CDTF">2023-01-24T23:02:00Z</dcterms:modified>
</cp:coreProperties>
</file>